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E7" w:rsidRPr="005247F7" w:rsidRDefault="00741AD6" w:rsidP="00741AD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247F7">
        <w:rPr>
          <w:rFonts w:ascii="Times New Roman" w:hAnsi="Times New Roman" w:cs="Times New Roman"/>
          <w:sz w:val="24"/>
          <w:szCs w:val="28"/>
        </w:rPr>
        <w:t xml:space="preserve">В </w:t>
      </w:r>
      <w:r w:rsidR="00DA6DF9">
        <w:rPr>
          <w:rFonts w:ascii="Times New Roman" w:hAnsi="Times New Roman" w:cs="Times New Roman"/>
          <w:sz w:val="24"/>
          <w:szCs w:val="28"/>
        </w:rPr>
        <w:t xml:space="preserve">соответствии с приказом комитета по образованию администрации города Мурманска № </w:t>
      </w:r>
      <w:r w:rsidR="00DB593D">
        <w:rPr>
          <w:rFonts w:ascii="Times New Roman" w:hAnsi="Times New Roman" w:cs="Times New Roman"/>
          <w:sz w:val="24"/>
          <w:szCs w:val="28"/>
        </w:rPr>
        <w:t>1885</w:t>
      </w:r>
      <w:r w:rsidR="00DA6DF9">
        <w:rPr>
          <w:rFonts w:ascii="Times New Roman" w:hAnsi="Times New Roman" w:cs="Times New Roman"/>
          <w:sz w:val="24"/>
          <w:szCs w:val="28"/>
        </w:rPr>
        <w:t xml:space="preserve"> от 2</w:t>
      </w:r>
      <w:r w:rsidR="00DB593D">
        <w:rPr>
          <w:rFonts w:ascii="Times New Roman" w:hAnsi="Times New Roman" w:cs="Times New Roman"/>
          <w:sz w:val="24"/>
          <w:szCs w:val="28"/>
        </w:rPr>
        <w:t>3</w:t>
      </w:r>
      <w:r w:rsidR="00DA6DF9">
        <w:rPr>
          <w:rFonts w:ascii="Times New Roman" w:hAnsi="Times New Roman" w:cs="Times New Roman"/>
          <w:sz w:val="24"/>
          <w:szCs w:val="28"/>
        </w:rPr>
        <w:t>.10.201</w:t>
      </w:r>
      <w:r w:rsidR="00DB593D">
        <w:rPr>
          <w:rFonts w:ascii="Times New Roman" w:hAnsi="Times New Roman" w:cs="Times New Roman"/>
          <w:sz w:val="24"/>
          <w:szCs w:val="28"/>
        </w:rPr>
        <w:t>5</w:t>
      </w:r>
      <w:r w:rsidR="00DA6DF9">
        <w:rPr>
          <w:rFonts w:ascii="Times New Roman" w:hAnsi="Times New Roman" w:cs="Times New Roman"/>
          <w:sz w:val="24"/>
          <w:szCs w:val="28"/>
        </w:rPr>
        <w:t xml:space="preserve"> года «Об организации и проведении муниципального этапа Всероссийской олимпиады школьников в 201</w:t>
      </w:r>
      <w:r w:rsidR="00DB593D">
        <w:rPr>
          <w:rFonts w:ascii="Times New Roman" w:hAnsi="Times New Roman" w:cs="Times New Roman"/>
          <w:sz w:val="24"/>
          <w:szCs w:val="28"/>
        </w:rPr>
        <w:t>5</w:t>
      </w:r>
      <w:r w:rsidR="00DA6DF9">
        <w:rPr>
          <w:rFonts w:ascii="Times New Roman" w:hAnsi="Times New Roman" w:cs="Times New Roman"/>
          <w:sz w:val="24"/>
          <w:szCs w:val="28"/>
        </w:rPr>
        <w:t>-201</w:t>
      </w:r>
      <w:r w:rsidR="00DB593D">
        <w:rPr>
          <w:rFonts w:ascii="Times New Roman" w:hAnsi="Times New Roman" w:cs="Times New Roman"/>
          <w:sz w:val="24"/>
          <w:szCs w:val="28"/>
        </w:rPr>
        <w:t>6</w:t>
      </w:r>
      <w:r w:rsidR="00DA6DF9">
        <w:rPr>
          <w:rFonts w:ascii="Times New Roman" w:hAnsi="Times New Roman" w:cs="Times New Roman"/>
          <w:sz w:val="24"/>
          <w:szCs w:val="28"/>
        </w:rPr>
        <w:t xml:space="preserve"> учебном году» и итогов школьного этапа Всероссийской олимпиады школьников</w:t>
      </w:r>
    </w:p>
    <w:p w:rsidR="00E77DE7" w:rsidRPr="00E77DE7" w:rsidRDefault="00E77DE7" w:rsidP="00E77DE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6DF9" w:rsidRDefault="00DA6DF9" w:rsidP="00E77D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DF9">
        <w:rPr>
          <w:rFonts w:ascii="Times New Roman" w:hAnsi="Times New Roman"/>
          <w:sz w:val="24"/>
          <w:szCs w:val="24"/>
        </w:rPr>
        <w:t>Направить к 10</w:t>
      </w:r>
      <w:r w:rsidR="00B661D3">
        <w:rPr>
          <w:rFonts w:ascii="Times New Roman" w:hAnsi="Times New Roman"/>
          <w:sz w:val="24"/>
          <w:szCs w:val="24"/>
        </w:rPr>
        <w:t>.0</w:t>
      </w:r>
      <w:r w:rsidRPr="00DA6DF9">
        <w:rPr>
          <w:rFonts w:ascii="Times New Roman" w:hAnsi="Times New Roman"/>
          <w:sz w:val="24"/>
          <w:szCs w:val="24"/>
        </w:rPr>
        <w:t>0 для участия в муниципальном этапе Всероссийской олимпиады школьников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296"/>
        <w:gridCol w:w="1789"/>
        <w:gridCol w:w="3686"/>
        <w:gridCol w:w="850"/>
        <w:gridCol w:w="1984"/>
      </w:tblGrid>
      <w:tr w:rsidR="00DA6DF9" w:rsidTr="008A3F37">
        <w:tc>
          <w:tcPr>
            <w:tcW w:w="1296" w:type="dxa"/>
          </w:tcPr>
          <w:p w:rsidR="00DA6DF9" w:rsidRPr="00DA6DF9" w:rsidRDefault="00DA6DF9" w:rsidP="00DA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89" w:type="dxa"/>
          </w:tcPr>
          <w:p w:rsidR="00DA6DF9" w:rsidRPr="00DA6DF9" w:rsidRDefault="00DA6DF9" w:rsidP="00DA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686" w:type="dxa"/>
          </w:tcPr>
          <w:p w:rsidR="00DA6DF9" w:rsidRPr="00DA6DF9" w:rsidRDefault="00DA6DF9" w:rsidP="00DA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</w:tcPr>
          <w:p w:rsidR="00DA6DF9" w:rsidRPr="008A3F37" w:rsidRDefault="00B661D3" w:rsidP="00DA6DF9">
            <w:pPr>
              <w:jc w:val="center"/>
              <w:rPr>
                <w:rFonts w:ascii="Times New Roman" w:hAnsi="Times New Roman"/>
                <w:b/>
              </w:rPr>
            </w:pPr>
            <w:r w:rsidRPr="008A3F37">
              <w:rPr>
                <w:rFonts w:ascii="Times New Roman" w:hAnsi="Times New Roman"/>
                <w:b/>
              </w:rPr>
              <w:t>К</w:t>
            </w:r>
            <w:r w:rsidR="00DA6DF9" w:rsidRPr="008A3F37">
              <w:rPr>
                <w:rFonts w:ascii="Times New Roman" w:hAnsi="Times New Roman"/>
                <w:b/>
              </w:rPr>
              <w:t>ласс</w:t>
            </w:r>
          </w:p>
        </w:tc>
        <w:tc>
          <w:tcPr>
            <w:tcW w:w="1984" w:type="dxa"/>
          </w:tcPr>
          <w:p w:rsidR="00DA6DF9" w:rsidRPr="00DA6DF9" w:rsidRDefault="00DA6DF9" w:rsidP="00DA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62DC5" w:rsidTr="008A3F37">
        <w:tc>
          <w:tcPr>
            <w:tcW w:w="1296" w:type="dxa"/>
            <w:vMerge w:val="restart"/>
            <w:vAlign w:val="center"/>
          </w:tcPr>
          <w:p w:rsidR="00562DC5" w:rsidRDefault="00562DC5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</w:t>
            </w:r>
          </w:p>
        </w:tc>
        <w:tc>
          <w:tcPr>
            <w:tcW w:w="1789" w:type="dxa"/>
            <w:vMerge w:val="restart"/>
            <w:vAlign w:val="center"/>
          </w:tcPr>
          <w:p w:rsidR="00562DC5" w:rsidRDefault="00562DC5" w:rsidP="0056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86" w:type="dxa"/>
          </w:tcPr>
          <w:p w:rsidR="00562DC5" w:rsidRPr="008A3F37" w:rsidRDefault="00562DC5" w:rsidP="0097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3F37">
              <w:rPr>
                <w:rFonts w:ascii="Times New Roman" w:hAnsi="Times New Roman" w:cs="Times New Roman"/>
                <w:color w:val="000000"/>
              </w:rPr>
              <w:t>ХорошеваДарья</w:t>
            </w:r>
            <w:proofErr w:type="spellEnd"/>
            <w:r w:rsidRPr="008A3F37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850" w:type="dxa"/>
          </w:tcPr>
          <w:p w:rsidR="00562DC5" w:rsidRPr="008A3F37" w:rsidRDefault="00562DC5" w:rsidP="008A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F3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562DC5" w:rsidRDefault="00562DC5" w:rsidP="0056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МПЛ</w:t>
            </w:r>
          </w:p>
        </w:tc>
      </w:tr>
      <w:tr w:rsidR="00562DC5" w:rsidTr="008A3F37">
        <w:tc>
          <w:tcPr>
            <w:tcW w:w="1296" w:type="dxa"/>
            <w:vMerge/>
            <w:vAlign w:val="center"/>
          </w:tcPr>
          <w:p w:rsidR="00562DC5" w:rsidRDefault="00562DC5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DC5" w:rsidRDefault="00562DC5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DC5" w:rsidRPr="008A3F37" w:rsidRDefault="00562DC5" w:rsidP="0097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3F37">
              <w:rPr>
                <w:rFonts w:ascii="Times New Roman" w:hAnsi="Times New Roman" w:cs="Times New Roman"/>
                <w:color w:val="000000"/>
              </w:rPr>
              <w:t>БурдинаДиана</w:t>
            </w:r>
            <w:proofErr w:type="spellEnd"/>
            <w:r w:rsidRPr="008A3F37">
              <w:rPr>
                <w:rFonts w:ascii="Times New Roman" w:hAnsi="Times New Roman" w:cs="Times New Roman"/>
                <w:color w:val="000000"/>
              </w:rPr>
              <w:t xml:space="preserve"> Дмитриевна</w:t>
            </w:r>
          </w:p>
        </w:tc>
        <w:tc>
          <w:tcPr>
            <w:tcW w:w="850" w:type="dxa"/>
          </w:tcPr>
          <w:p w:rsidR="00562DC5" w:rsidRPr="008A3F37" w:rsidRDefault="00562DC5" w:rsidP="008A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F3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562DC5" w:rsidRDefault="00562DC5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 w:val="restart"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1789" w:type="dxa"/>
            <w:vMerge w:val="restart"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Кошелева Софья Павловна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№2</w:t>
            </w: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Корабель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 xml:space="preserve">Проскурина </w:t>
            </w:r>
            <w:r w:rsidRPr="00972DA4">
              <w:rPr>
                <w:rFonts w:ascii="Times New Roman" w:hAnsi="Times New Roman" w:cs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Мексина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Онопа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972DA4" w:rsidRDefault="008A3F37" w:rsidP="009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A4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Стародубцев Станислав </w:t>
            </w:r>
            <w:r w:rsidR="00972DA4" w:rsidRPr="00972D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DA4">
              <w:rPr>
                <w:rFonts w:ascii="Times New Roman" w:hAnsi="Times New Roman" w:cs="Times New Roman"/>
                <w:sz w:val="20"/>
                <w:szCs w:val="20"/>
              </w:rPr>
              <w:t>лександрович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Наполова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Яна Константиновна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ШпицерАделя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Давидовна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 xml:space="preserve">Акопян Александр </w:t>
            </w:r>
            <w:proofErr w:type="spellStart"/>
            <w:r w:rsidRPr="008A3F37">
              <w:rPr>
                <w:rFonts w:ascii="Times New Roman" w:hAnsi="Times New Roman" w:cs="Times New Roman"/>
              </w:rPr>
              <w:t>Айрапетович</w:t>
            </w:r>
            <w:proofErr w:type="spellEnd"/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Баранова Валерия Константиновна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Румянцев Дмитрий Сергеевич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Полина Антоновна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Рябчевский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562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ГостеваИлона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562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 w:val="restart"/>
            <w:vAlign w:val="center"/>
          </w:tcPr>
          <w:p w:rsidR="008A3F37" w:rsidRDefault="008A3F37" w:rsidP="008A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1789" w:type="dxa"/>
            <w:vMerge w:val="restart"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Бондарев Алексей Александрович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№3</w:t>
            </w: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F37">
              <w:rPr>
                <w:rFonts w:ascii="Times New Roman" w:hAnsi="Times New Roman" w:cs="Times New Roman"/>
                <w:color w:val="000000"/>
              </w:rPr>
              <w:t>БойкоЛилияСергеевна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F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F37">
              <w:rPr>
                <w:rFonts w:ascii="Times New Roman" w:hAnsi="Times New Roman" w:cs="Times New Roman"/>
                <w:color w:val="000000"/>
              </w:rPr>
              <w:t>ГромовСергей Алексеевич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F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3F37">
              <w:rPr>
                <w:rFonts w:ascii="Times New Roman" w:hAnsi="Times New Roman" w:cs="Times New Roman"/>
                <w:color w:val="000000"/>
              </w:rPr>
              <w:t>КарасёвИлья Михайлович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F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Беляева АнастасияАлександровна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№36</w:t>
            </w: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Сокол АнастасияДенисовна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 w:val="restart"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1789" w:type="dxa"/>
            <w:vMerge w:val="restart"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Гапонова Виктория Олеговна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№53</w:t>
            </w: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Марченко Владислав Алексеевич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№4</w:t>
            </w: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Орлов Дмитрий Андреевич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Леонтьев Артем Вадимович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Лазоренко Алексей Сергеевич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 xml:space="preserve">ВладимировДмитрий </w:t>
            </w:r>
            <w:r w:rsidRPr="008A3F37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 w:val="restart"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  <w:tc>
          <w:tcPr>
            <w:tcW w:w="1789" w:type="dxa"/>
            <w:vMerge w:val="restart"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ЧеченинОлег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№18</w:t>
            </w: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5B01D9" w:rsidP="008A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А</w:t>
            </w:r>
            <w:r w:rsidR="008A3F37" w:rsidRPr="008A3F37">
              <w:rPr>
                <w:rFonts w:ascii="Times New Roman" w:hAnsi="Times New Roman" w:cs="Times New Roman"/>
              </w:rPr>
              <w:t>настасия Андреевна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Виноградова Нина Николаевна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Паньшина Дарья Вадимовна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Губкина Екатерина Вадимовна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 xml:space="preserve">Иванушкина Евгения </w:t>
            </w:r>
            <w:r w:rsidRPr="008A3F3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 xml:space="preserve">Мокрушина Александра </w:t>
            </w:r>
            <w:r w:rsidRPr="008A3F37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Полянский Илья Андреевич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64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Вовк Мария Александровна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64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 w:val="restart"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28.11.2015</w:t>
            </w:r>
          </w:p>
        </w:tc>
        <w:tc>
          <w:tcPr>
            <w:tcW w:w="1789" w:type="dxa"/>
            <w:vMerge w:val="restart"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ФедюнинаДарья Владимировна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№56</w:t>
            </w: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НовожиловИльяВитальевич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СмолинаЛолита Александровна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Леоненко Екатерина Валерьевна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БлиноваЭмилия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КовтякАлина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Ефремова Валерия Витальевна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ЗубовАндрей Сергеевич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СтрамиловПавел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Кожевников ПавелСергеевич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37" w:rsidTr="008A3F37">
        <w:tc>
          <w:tcPr>
            <w:tcW w:w="1296" w:type="dxa"/>
            <w:vMerge/>
            <w:vAlign w:val="center"/>
          </w:tcPr>
          <w:p w:rsidR="008A3F37" w:rsidRDefault="008A3F37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3F37" w:rsidRPr="008A3F37" w:rsidRDefault="008A3F37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КузьмичАндрей Павлович</w:t>
            </w:r>
          </w:p>
        </w:tc>
        <w:tc>
          <w:tcPr>
            <w:tcW w:w="850" w:type="dxa"/>
          </w:tcPr>
          <w:p w:rsidR="008A3F37" w:rsidRPr="008A3F37" w:rsidRDefault="008A3F37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8A3F37" w:rsidRDefault="008A3F37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 w:val="restart"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30.11.2015</w:t>
            </w:r>
          </w:p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 xml:space="preserve">Трофимова </w:t>
            </w:r>
            <w:proofErr w:type="spellStart"/>
            <w:r w:rsidRPr="008A3F37">
              <w:rPr>
                <w:rFonts w:ascii="Times New Roman" w:hAnsi="Times New Roman" w:cs="Times New Roman"/>
              </w:rPr>
              <w:t>АннаСергеевна</w:t>
            </w:r>
            <w:proofErr w:type="spellEnd"/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№10</w:t>
            </w: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Корабель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F37">
              <w:rPr>
                <w:rFonts w:ascii="Times New Roman" w:hAnsi="Times New Roman" w:cs="Times New Roman"/>
              </w:rPr>
              <w:t>НиколайАнатольевич</w:t>
            </w:r>
            <w:proofErr w:type="spellEnd"/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ЖильеваАлина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СлетинаАрина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СедыхАнастасияДенисовна</w:t>
            </w:r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Задиракина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F37">
              <w:rPr>
                <w:rFonts w:ascii="Times New Roman" w:hAnsi="Times New Roman" w:cs="Times New Roman"/>
              </w:rPr>
              <w:t>ОльгаВладимировна</w:t>
            </w:r>
            <w:proofErr w:type="spellEnd"/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Калинина КираОлеговна</w:t>
            </w:r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F37">
              <w:rPr>
                <w:rFonts w:ascii="Times New Roman" w:hAnsi="Times New Roman" w:cs="Times New Roman"/>
              </w:rPr>
              <w:t>ПолинаАнтоновна</w:t>
            </w:r>
            <w:proofErr w:type="spellEnd"/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Сокол АнастасияДенисовна</w:t>
            </w:r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65B" w:rsidRPr="008A3F37" w:rsidRDefault="0056265B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КоноплёваОльгаАлексеевна</w:t>
            </w:r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5B" w:rsidTr="008A3F37">
        <w:tc>
          <w:tcPr>
            <w:tcW w:w="1296" w:type="dxa"/>
            <w:vMerge/>
            <w:vAlign w:val="center"/>
          </w:tcPr>
          <w:p w:rsidR="0056265B" w:rsidRDefault="0056265B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686" w:type="dxa"/>
          </w:tcPr>
          <w:p w:rsidR="0056265B" w:rsidRPr="008A3F37" w:rsidRDefault="0056265B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Кузнецов Ярослав Русланович</w:t>
            </w:r>
          </w:p>
        </w:tc>
        <w:tc>
          <w:tcPr>
            <w:tcW w:w="850" w:type="dxa"/>
          </w:tcPr>
          <w:p w:rsidR="0056265B" w:rsidRPr="008A3F37" w:rsidRDefault="0056265B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Align w:val="center"/>
          </w:tcPr>
          <w:p w:rsidR="0056265B" w:rsidRDefault="0056265B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№2</w:t>
            </w:r>
          </w:p>
        </w:tc>
      </w:tr>
      <w:tr w:rsidR="00972DA4" w:rsidTr="008A3F37">
        <w:tc>
          <w:tcPr>
            <w:tcW w:w="1296" w:type="dxa"/>
            <w:vMerge w:val="restart"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03.12.2015</w:t>
            </w:r>
          </w:p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Измайлов Денис Витальевич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№2</w:t>
            </w: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Васина Екатерина Сергеевна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№4</w:t>
            </w: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ЧеченинОлег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Паньшина Дарья Вадимовна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ХорошеваДарья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ШпицерАделяДавидовна</w:t>
            </w:r>
            <w:proofErr w:type="spellEnd"/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Баранов Антон Сергеевич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Брусницына Анна Сергеевна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Карманов АлексейИванович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Кожевников Павел Сергеевич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Марченко Владислав Алексеевич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Орлов Дмитрий Андреевич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Шокало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 w:val="restart"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  <w:tc>
          <w:tcPr>
            <w:tcW w:w="1789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Серова Полина Алексеевна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Вишникина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Алексеенко Татьяна Юрьевна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Конюхова Надежда Игоревна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ПрикняВалерия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Морозова Юлия Максимовна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 w:val="restart"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07.12.2015</w:t>
            </w:r>
          </w:p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Ибрагимов Александр Русланович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Меженный Игорь Олегович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ЩепелинПавел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Карасев Илья Михайлович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Молодяев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Горлач Анастасия Михайловна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№8</w:t>
            </w: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Власовских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 w:val="restart"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08.12.2015</w:t>
            </w:r>
          </w:p>
        </w:tc>
        <w:tc>
          <w:tcPr>
            <w:tcW w:w="1789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Белая Мария Николаевна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Проскурина Анна Владимировна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972DA4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 xml:space="preserve">Проскурина </w:t>
            </w:r>
            <w:r w:rsidRPr="00972DA4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DA4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 xml:space="preserve">Иванушкина Евгения </w:t>
            </w:r>
            <w:r w:rsidRPr="00972DA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Марченко Владислав Алексеевич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Котляренко Дарья Алексеевна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proofErr w:type="spellStart"/>
            <w:r w:rsidRPr="008A3F37">
              <w:rPr>
                <w:rFonts w:ascii="Times New Roman" w:hAnsi="Times New Roman" w:cs="Times New Roman"/>
              </w:rPr>
              <w:t>Ишкулов</w:t>
            </w:r>
            <w:proofErr w:type="spellEnd"/>
            <w:r w:rsidRPr="008A3F37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A4" w:rsidTr="008A3F37">
        <w:tc>
          <w:tcPr>
            <w:tcW w:w="1296" w:type="dxa"/>
            <w:vMerge/>
            <w:vAlign w:val="center"/>
          </w:tcPr>
          <w:p w:rsidR="00972DA4" w:rsidRDefault="00972DA4" w:rsidP="000D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2DA4" w:rsidRPr="008A3F37" w:rsidRDefault="00972DA4" w:rsidP="008A3F37">
            <w:pPr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Беляева Анастасия Александровна</w:t>
            </w:r>
          </w:p>
        </w:tc>
        <w:tc>
          <w:tcPr>
            <w:tcW w:w="850" w:type="dxa"/>
          </w:tcPr>
          <w:p w:rsidR="00972DA4" w:rsidRPr="008A3F37" w:rsidRDefault="00972DA4" w:rsidP="008A3F37">
            <w:pPr>
              <w:jc w:val="center"/>
              <w:rPr>
                <w:rFonts w:ascii="Times New Roman" w:hAnsi="Times New Roman" w:cs="Times New Roman"/>
              </w:rPr>
            </w:pPr>
            <w:r w:rsidRPr="008A3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972DA4" w:rsidRDefault="00972DA4" w:rsidP="000D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DF9" w:rsidRDefault="000403AD" w:rsidP="00DA6D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1D3">
        <w:rPr>
          <w:rFonts w:ascii="Times New Roman" w:hAnsi="Times New Roman"/>
          <w:b/>
          <w:sz w:val="24"/>
          <w:szCs w:val="24"/>
        </w:rPr>
        <w:t>Всем учащимся иметь при себе сменную обувь и письменные принадлежности.</w:t>
      </w:r>
    </w:p>
    <w:p w:rsidR="00972DA4" w:rsidRPr="00B661D3" w:rsidRDefault="00972DA4" w:rsidP="00DA6D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062" w:rsidRPr="001F0FF9" w:rsidRDefault="008011A0" w:rsidP="00E77D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F9">
        <w:rPr>
          <w:rFonts w:ascii="Times New Roman" w:hAnsi="Times New Roman"/>
          <w:sz w:val="24"/>
          <w:szCs w:val="24"/>
        </w:rPr>
        <w:t>Назначить сопровождающими на олимпиаду с возложением ответственности за жизнь и здоровье учащихся в пути следования и во время проведения мероприятия следующих сотрудников</w:t>
      </w:r>
      <w:r w:rsidR="00F363AB">
        <w:rPr>
          <w:rFonts w:ascii="Times New Roman" w:hAnsi="Times New Roman"/>
          <w:sz w:val="24"/>
          <w:szCs w:val="24"/>
        </w:rPr>
        <w:t xml:space="preserve"> с предоставлением 1 дня отгула в каникулярное время</w:t>
      </w:r>
      <w:r w:rsidRPr="001F0FF9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2693"/>
        <w:gridCol w:w="2835"/>
        <w:gridCol w:w="2410"/>
      </w:tblGrid>
      <w:tr w:rsidR="001F0FF9" w:rsidRPr="001F0FF9" w:rsidTr="008011A0">
        <w:tc>
          <w:tcPr>
            <w:tcW w:w="1384" w:type="dxa"/>
          </w:tcPr>
          <w:p w:rsidR="008011A0" w:rsidRPr="001F0FF9" w:rsidRDefault="008011A0" w:rsidP="00801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693" w:type="dxa"/>
          </w:tcPr>
          <w:p w:rsidR="008011A0" w:rsidRPr="001F0FF9" w:rsidRDefault="008011A0" w:rsidP="00801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F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8011A0" w:rsidRPr="001F0FF9" w:rsidRDefault="008011A0" w:rsidP="00801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F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8011A0" w:rsidRPr="001F0FF9" w:rsidRDefault="008011A0" w:rsidP="00801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F9">
              <w:rPr>
                <w:rFonts w:ascii="Times New Roman" w:hAnsi="Times New Roman"/>
                <w:b/>
                <w:sz w:val="24"/>
                <w:szCs w:val="24"/>
              </w:rPr>
              <w:t>Сопровождающий</w:t>
            </w:r>
          </w:p>
        </w:tc>
      </w:tr>
      <w:tr w:rsidR="001F0FF9" w:rsidRPr="001F0FF9" w:rsidTr="00972DA4">
        <w:tc>
          <w:tcPr>
            <w:tcW w:w="1384" w:type="dxa"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23.11.2015</w:t>
            </w: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МПЛ</w:t>
            </w:r>
          </w:p>
        </w:tc>
        <w:tc>
          <w:tcPr>
            <w:tcW w:w="2410" w:type="dxa"/>
            <w:vAlign w:val="center"/>
          </w:tcPr>
          <w:p w:rsidR="00972DA4" w:rsidRPr="001F0FF9" w:rsidRDefault="007C6450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Захарова М.А.</w:t>
            </w:r>
          </w:p>
        </w:tc>
      </w:tr>
      <w:tr w:rsidR="001F0FF9" w:rsidRPr="001F0FF9" w:rsidTr="00972DA4">
        <w:tc>
          <w:tcPr>
            <w:tcW w:w="1384" w:type="dxa"/>
            <w:vMerge w:val="restart"/>
            <w:vAlign w:val="center"/>
          </w:tcPr>
          <w:p w:rsidR="00B02B0B" w:rsidRPr="001F0FF9" w:rsidRDefault="00B02B0B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2693" w:type="dxa"/>
            <w:vMerge w:val="restart"/>
            <w:vAlign w:val="center"/>
          </w:tcPr>
          <w:p w:rsidR="00B02B0B" w:rsidRPr="001F0FF9" w:rsidRDefault="00B02B0B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vAlign w:val="center"/>
          </w:tcPr>
          <w:p w:rsidR="00B02B0B" w:rsidRPr="001F0FF9" w:rsidRDefault="00B02B0B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Гимназия №2</w:t>
            </w:r>
          </w:p>
        </w:tc>
        <w:tc>
          <w:tcPr>
            <w:tcW w:w="2410" w:type="dxa"/>
            <w:vAlign w:val="center"/>
          </w:tcPr>
          <w:p w:rsidR="00B02B0B" w:rsidRPr="001F0FF9" w:rsidRDefault="00F0062E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Ларина О.В.</w:t>
            </w:r>
          </w:p>
        </w:tc>
      </w:tr>
      <w:tr w:rsidR="001F0FF9" w:rsidRPr="001F0FF9" w:rsidTr="00972DA4">
        <w:tc>
          <w:tcPr>
            <w:tcW w:w="1384" w:type="dxa"/>
            <w:vMerge/>
            <w:vAlign w:val="center"/>
          </w:tcPr>
          <w:p w:rsidR="00B02B0B" w:rsidRPr="001F0FF9" w:rsidRDefault="00B02B0B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02B0B" w:rsidRPr="001F0FF9" w:rsidRDefault="00B02B0B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2B0B" w:rsidRPr="001F0FF9" w:rsidRDefault="00B02B0B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2410" w:type="dxa"/>
            <w:vAlign w:val="center"/>
          </w:tcPr>
          <w:p w:rsidR="00B02B0B" w:rsidRPr="001F0FF9" w:rsidRDefault="007C6450" w:rsidP="00D72E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F9">
              <w:rPr>
                <w:rFonts w:ascii="Times New Roman" w:hAnsi="Times New Roman"/>
                <w:sz w:val="24"/>
                <w:szCs w:val="24"/>
              </w:rPr>
              <w:t>Заборщикова</w:t>
            </w:r>
            <w:proofErr w:type="spellEnd"/>
            <w:r w:rsidRPr="001F0FF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1F0FF9" w:rsidRPr="001F0FF9" w:rsidTr="00972DA4">
        <w:tc>
          <w:tcPr>
            <w:tcW w:w="1384" w:type="dxa"/>
            <w:vMerge w:val="restart"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Гимназия №3</w:t>
            </w:r>
          </w:p>
        </w:tc>
        <w:tc>
          <w:tcPr>
            <w:tcW w:w="2410" w:type="dxa"/>
            <w:vAlign w:val="center"/>
          </w:tcPr>
          <w:p w:rsidR="00972DA4" w:rsidRPr="001F0FF9" w:rsidRDefault="007C6450" w:rsidP="007C6450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Зотова М.В.</w:t>
            </w:r>
          </w:p>
        </w:tc>
      </w:tr>
      <w:tr w:rsidR="001F0FF9" w:rsidRPr="001F0FF9" w:rsidTr="00972DA4">
        <w:tc>
          <w:tcPr>
            <w:tcW w:w="1384" w:type="dxa"/>
            <w:vMerge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СОШ №36</w:t>
            </w:r>
          </w:p>
        </w:tc>
        <w:tc>
          <w:tcPr>
            <w:tcW w:w="2410" w:type="dxa"/>
            <w:vAlign w:val="center"/>
          </w:tcPr>
          <w:p w:rsidR="00972DA4" w:rsidRPr="001F0FF9" w:rsidRDefault="00422176" w:rsidP="00D72E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1F0FF9" w:rsidRPr="001F0FF9" w:rsidTr="00972DA4">
        <w:tc>
          <w:tcPr>
            <w:tcW w:w="1384" w:type="dxa"/>
            <w:vMerge w:val="restart"/>
            <w:vAlign w:val="center"/>
          </w:tcPr>
          <w:p w:rsidR="00B02B0B" w:rsidRPr="001F0FF9" w:rsidRDefault="00B02B0B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2693" w:type="dxa"/>
            <w:vMerge w:val="restart"/>
            <w:vAlign w:val="center"/>
          </w:tcPr>
          <w:p w:rsidR="00B02B0B" w:rsidRPr="001F0FF9" w:rsidRDefault="00B02B0B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B02B0B" w:rsidRPr="001F0FF9" w:rsidRDefault="00B02B0B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СОШ №53</w:t>
            </w:r>
          </w:p>
        </w:tc>
        <w:tc>
          <w:tcPr>
            <w:tcW w:w="2410" w:type="dxa"/>
            <w:vAlign w:val="center"/>
          </w:tcPr>
          <w:p w:rsidR="00B02B0B" w:rsidRPr="001F0FF9" w:rsidRDefault="008B56EF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</w:tr>
      <w:tr w:rsidR="001F0FF9" w:rsidRPr="001F0FF9" w:rsidTr="00972DA4">
        <w:tc>
          <w:tcPr>
            <w:tcW w:w="1384" w:type="dxa"/>
            <w:vMerge/>
            <w:vAlign w:val="center"/>
          </w:tcPr>
          <w:p w:rsidR="00B02B0B" w:rsidRPr="001F0FF9" w:rsidRDefault="00B02B0B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02B0B" w:rsidRPr="001F0FF9" w:rsidRDefault="00B02B0B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2B0B" w:rsidRPr="001F0FF9" w:rsidRDefault="00B02B0B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Лицей №4</w:t>
            </w:r>
          </w:p>
        </w:tc>
        <w:tc>
          <w:tcPr>
            <w:tcW w:w="2410" w:type="dxa"/>
            <w:vAlign w:val="center"/>
          </w:tcPr>
          <w:p w:rsidR="00B02B0B" w:rsidRPr="001F0FF9" w:rsidRDefault="007C6450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Кулаков И.Х.</w:t>
            </w:r>
          </w:p>
        </w:tc>
      </w:tr>
      <w:tr w:rsidR="001F0FF9" w:rsidRPr="001F0FF9" w:rsidTr="00972DA4">
        <w:tc>
          <w:tcPr>
            <w:tcW w:w="1384" w:type="dxa"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СОШ №18</w:t>
            </w:r>
          </w:p>
        </w:tc>
        <w:tc>
          <w:tcPr>
            <w:tcW w:w="2410" w:type="dxa"/>
            <w:vAlign w:val="center"/>
          </w:tcPr>
          <w:p w:rsidR="00972DA4" w:rsidRPr="001F0FF9" w:rsidRDefault="00F0062E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Шабалина О.С.</w:t>
            </w:r>
          </w:p>
        </w:tc>
      </w:tr>
      <w:tr w:rsidR="001F0FF9" w:rsidRPr="001F0FF9" w:rsidTr="00972DA4">
        <w:tc>
          <w:tcPr>
            <w:tcW w:w="1384" w:type="dxa"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28.11.2015</w:t>
            </w: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СОШ №56</w:t>
            </w:r>
          </w:p>
        </w:tc>
        <w:tc>
          <w:tcPr>
            <w:tcW w:w="2410" w:type="dxa"/>
            <w:vAlign w:val="center"/>
          </w:tcPr>
          <w:p w:rsidR="00972DA4" w:rsidRPr="001F0FF9" w:rsidRDefault="00F0062E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Попов М.Е.</w:t>
            </w:r>
          </w:p>
        </w:tc>
      </w:tr>
      <w:tr w:rsidR="001F0FF9" w:rsidRPr="001F0FF9" w:rsidTr="00972DA4">
        <w:tc>
          <w:tcPr>
            <w:tcW w:w="1384" w:type="dxa"/>
            <w:vMerge w:val="restart"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Гимназия №10</w:t>
            </w:r>
          </w:p>
        </w:tc>
        <w:tc>
          <w:tcPr>
            <w:tcW w:w="2410" w:type="dxa"/>
            <w:vAlign w:val="center"/>
          </w:tcPr>
          <w:p w:rsidR="00972DA4" w:rsidRPr="001F0FF9" w:rsidRDefault="00F0062E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Шабалина О.С.</w:t>
            </w:r>
          </w:p>
        </w:tc>
      </w:tr>
      <w:tr w:rsidR="001F0FF9" w:rsidRPr="001F0FF9" w:rsidTr="00972DA4">
        <w:tc>
          <w:tcPr>
            <w:tcW w:w="1384" w:type="dxa"/>
            <w:vMerge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Лицей №2</w:t>
            </w:r>
          </w:p>
        </w:tc>
        <w:tc>
          <w:tcPr>
            <w:tcW w:w="2410" w:type="dxa"/>
            <w:vAlign w:val="center"/>
          </w:tcPr>
          <w:p w:rsidR="00972DA4" w:rsidRPr="001F0FF9" w:rsidRDefault="007C6450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Захарова М.А.</w:t>
            </w:r>
          </w:p>
        </w:tc>
      </w:tr>
      <w:tr w:rsidR="001F0FF9" w:rsidRPr="001F0FF9" w:rsidTr="00972DA4">
        <w:tc>
          <w:tcPr>
            <w:tcW w:w="1384" w:type="dxa"/>
            <w:vMerge w:val="restart"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Лицей №2</w:t>
            </w:r>
          </w:p>
        </w:tc>
        <w:tc>
          <w:tcPr>
            <w:tcW w:w="2410" w:type="dxa"/>
            <w:vAlign w:val="center"/>
          </w:tcPr>
          <w:p w:rsidR="00972DA4" w:rsidRPr="001F0FF9" w:rsidRDefault="008B56EF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Агафонова С.П.</w:t>
            </w:r>
          </w:p>
        </w:tc>
      </w:tr>
      <w:tr w:rsidR="001F0FF9" w:rsidRPr="001F0FF9" w:rsidTr="00972DA4">
        <w:tc>
          <w:tcPr>
            <w:tcW w:w="1384" w:type="dxa"/>
            <w:vMerge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Лицей №4</w:t>
            </w:r>
          </w:p>
        </w:tc>
        <w:tc>
          <w:tcPr>
            <w:tcW w:w="2410" w:type="dxa"/>
            <w:vAlign w:val="center"/>
          </w:tcPr>
          <w:p w:rsidR="00972DA4" w:rsidRPr="001F0FF9" w:rsidRDefault="008B56EF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Кулаков И.Х.</w:t>
            </w:r>
          </w:p>
        </w:tc>
      </w:tr>
      <w:tr w:rsidR="001F0FF9" w:rsidRPr="001F0FF9" w:rsidTr="00972DA4">
        <w:tc>
          <w:tcPr>
            <w:tcW w:w="1384" w:type="dxa"/>
            <w:vMerge w:val="restart"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07.12.2015</w:t>
            </w: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2410" w:type="dxa"/>
            <w:vAlign w:val="center"/>
          </w:tcPr>
          <w:p w:rsidR="00972DA4" w:rsidRPr="001F0FF9" w:rsidRDefault="008B56EF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Борисов А.А.</w:t>
            </w:r>
          </w:p>
        </w:tc>
      </w:tr>
      <w:tr w:rsidR="001F0FF9" w:rsidRPr="001F0FF9" w:rsidTr="00972DA4">
        <w:tc>
          <w:tcPr>
            <w:tcW w:w="1384" w:type="dxa"/>
            <w:vMerge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Гимназия №8</w:t>
            </w:r>
          </w:p>
        </w:tc>
        <w:tc>
          <w:tcPr>
            <w:tcW w:w="2410" w:type="dxa"/>
            <w:vAlign w:val="center"/>
          </w:tcPr>
          <w:p w:rsidR="00972DA4" w:rsidRPr="001F0FF9" w:rsidRDefault="00F0062E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Шабалина О.С.</w:t>
            </w:r>
          </w:p>
        </w:tc>
      </w:tr>
      <w:tr w:rsidR="00972DA4" w:rsidRPr="001F0FF9" w:rsidTr="00972DA4">
        <w:tc>
          <w:tcPr>
            <w:tcW w:w="1384" w:type="dxa"/>
            <w:vAlign w:val="center"/>
          </w:tcPr>
          <w:p w:rsidR="00972DA4" w:rsidRPr="001F0FF9" w:rsidRDefault="00972DA4" w:rsidP="0097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08.12.2015</w:t>
            </w:r>
          </w:p>
        </w:tc>
        <w:tc>
          <w:tcPr>
            <w:tcW w:w="2693" w:type="dxa"/>
            <w:vAlign w:val="center"/>
          </w:tcPr>
          <w:p w:rsidR="00972DA4" w:rsidRPr="001F0FF9" w:rsidRDefault="00972DA4" w:rsidP="00B0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972DA4" w:rsidRPr="001F0FF9" w:rsidRDefault="00972DA4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410" w:type="dxa"/>
            <w:vAlign w:val="center"/>
          </w:tcPr>
          <w:p w:rsidR="00972DA4" w:rsidRPr="001F0FF9" w:rsidRDefault="00F0062E" w:rsidP="00D72EE7">
            <w:pPr>
              <w:rPr>
                <w:rFonts w:ascii="Times New Roman" w:hAnsi="Times New Roman"/>
                <w:sz w:val="24"/>
                <w:szCs w:val="24"/>
              </w:rPr>
            </w:pPr>
            <w:r w:rsidRPr="001F0FF9">
              <w:rPr>
                <w:rFonts w:ascii="Times New Roman" w:hAnsi="Times New Roman"/>
                <w:sz w:val="24"/>
                <w:szCs w:val="24"/>
              </w:rPr>
              <w:t>Ермоленко Н.Г.</w:t>
            </w:r>
          </w:p>
        </w:tc>
      </w:tr>
    </w:tbl>
    <w:p w:rsidR="008011A0" w:rsidRPr="001F0FF9" w:rsidRDefault="00F363AB" w:rsidP="00801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74907" w:rsidRDefault="00074907" w:rsidP="00E77DE7">
      <w:pPr>
        <w:spacing w:after="0" w:line="240" w:lineRule="auto"/>
      </w:pPr>
      <w:bookmarkStart w:id="0" w:name="_GoBack"/>
      <w:bookmarkEnd w:id="0"/>
    </w:p>
    <w:p w:rsidR="007F2B84" w:rsidRDefault="007F2B84" w:rsidP="00E77DE7">
      <w:pPr>
        <w:spacing w:after="0" w:line="240" w:lineRule="auto"/>
      </w:pPr>
    </w:p>
    <w:sectPr w:rsidR="007F2B84" w:rsidSect="00E703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407AB"/>
    <w:multiLevelType w:val="hybridMultilevel"/>
    <w:tmpl w:val="E102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062"/>
    <w:rsid w:val="000403AD"/>
    <w:rsid w:val="00074907"/>
    <w:rsid w:val="000C158B"/>
    <w:rsid w:val="000D0229"/>
    <w:rsid w:val="000D0B2F"/>
    <w:rsid w:val="00141A2C"/>
    <w:rsid w:val="00175729"/>
    <w:rsid w:val="001F0FF9"/>
    <w:rsid w:val="003260F6"/>
    <w:rsid w:val="00422176"/>
    <w:rsid w:val="004942E0"/>
    <w:rsid w:val="004A6AC3"/>
    <w:rsid w:val="004B073E"/>
    <w:rsid w:val="005247F7"/>
    <w:rsid w:val="00534ED1"/>
    <w:rsid w:val="0056265B"/>
    <w:rsid w:val="00562DC5"/>
    <w:rsid w:val="00574062"/>
    <w:rsid w:val="00587C7E"/>
    <w:rsid w:val="005B01D9"/>
    <w:rsid w:val="00640A33"/>
    <w:rsid w:val="006C42B2"/>
    <w:rsid w:val="00741AD6"/>
    <w:rsid w:val="0074260B"/>
    <w:rsid w:val="007C6450"/>
    <w:rsid w:val="007F10C3"/>
    <w:rsid w:val="007F2B84"/>
    <w:rsid w:val="008011A0"/>
    <w:rsid w:val="00895D9C"/>
    <w:rsid w:val="008A2AC9"/>
    <w:rsid w:val="008A3F37"/>
    <w:rsid w:val="008B56EF"/>
    <w:rsid w:val="00934297"/>
    <w:rsid w:val="00972DA4"/>
    <w:rsid w:val="00A70425"/>
    <w:rsid w:val="00A72C9E"/>
    <w:rsid w:val="00A75E71"/>
    <w:rsid w:val="00AB642C"/>
    <w:rsid w:val="00AD27EA"/>
    <w:rsid w:val="00B02B0B"/>
    <w:rsid w:val="00B661D3"/>
    <w:rsid w:val="00C204C0"/>
    <w:rsid w:val="00C348FD"/>
    <w:rsid w:val="00C5715B"/>
    <w:rsid w:val="00C91DD0"/>
    <w:rsid w:val="00DA6DF9"/>
    <w:rsid w:val="00DB593D"/>
    <w:rsid w:val="00E25ADD"/>
    <w:rsid w:val="00E413FC"/>
    <w:rsid w:val="00E70359"/>
    <w:rsid w:val="00E77DE7"/>
    <w:rsid w:val="00F0062E"/>
    <w:rsid w:val="00F363AB"/>
    <w:rsid w:val="00FB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23B4C-34C1-482E-AAB1-349AE6D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62"/>
    <w:pPr>
      <w:ind w:left="720"/>
      <w:contextualSpacing/>
    </w:pPr>
  </w:style>
  <w:style w:type="table" w:styleId="a4">
    <w:name w:val="Table Grid"/>
    <w:basedOn w:val="a1"/>
    <w:uiPriority w:val="59"/>
    <w:rsid w:val="00DA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Гимн72</cp:lastModifiedBy>
  <cp:revision>2</cp:revision>
  <cp:lastPrinted>2015-11-18T13:06:00Z</cp:lastPrinted>
  <dcterms:created xsi:type="dcterms:W3CDTF">2015-11-18T13:07:00Z</dcterms:created>
  <dcterms:modified xsi:type="dcterms:W3CDTF">2015-11-18T13:07:00Z</dcterms:modified>
</cp:coreProperties>
</file>